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181" w:rsidRDefault="006E4AD5">
      <w:r>
        <w:t>Google Documents Reflection</w:t>
      </w:r>
    </w:p>
    <w:p w:rsidR="006E4AD5" w:rsidRDefault="006E4AD5">
      <w:r>
        <w:t xml:space="preserve">I had one heck of a time creating my own form until the tutorial was posted.  Once I did that it took me some time but I did get it embedded in my wiki.  My form will be very use full in tracking activity among my students.  </w:t>
      </w:r>
    </w:p>
    <w:p w:rsidR="006E4AD5" w:rsidRDefault="006E4AD5">
      <w:r>
        <w:t xml:space="preserve">Filling out the Google form wasn’t difficult but I was not able to view the results.  I could not obtain permission to view it.  </w:t>
      </w:r>
    </w:p>
    <w:p w:rsidR="00DF5CBB" w:rsidRDefault="00DF5CBB">
      <w:r>
        <w:t>I can see where this will be a use full tool in the future in my classroom.</w:t>
      </w:r>
    </w:p>
    <w:sectPr w:rsidR="00DF5CBB" w:rsidSect="00EE11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4AD5"/>
    <w:rsid w:val="006E4AD5"/>
    <w:rsid w:val="00DF5CBB"/>
    <w:rsid w:val="00EE1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Lnewton</dc:creator>
  <cp:lastModifiedBy>Lnewton</cp:lastModifiedBy>
  <cp:revision>2</cp:revision>
  <dcterms:created xsi:type="dcterms:W3CDTF">2010-02-22T02:33:00Z</dcterms:created>
  <dcterms:modified xsi:type="dcterms:W3CDTF">2010-02-22T02:39:00Z</dcterms:modified>
</cp:coreProperties>
</file>